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4FDB" w14:textId="77777777" w:rsidR="003172FD" w:rsidRDefault="003172FD" w:rsidP="003172F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4BBA1A5" w14:textId="2632457B" w:rsidR="003172FD" w:rsidRPr="003172FD" w:rsidRDefault="003172FD" w:rsidP="00317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r w:rsidRPr="003172FD">
        <w:rPr>
          <w:b/>
          <w:bCs/>
          <w:sz w:val="28"/>
          <w:szCs w:val="28"/>
        </w:rPr>
        <w:t>EDITAL VALORIZAÇÃO CULTURAL DO TERRITÓRIO PERIFÉRICO</w:t>
      </w:r>
    </w:p>
    <w:p w14:paraId="1156B664" w14:textId="77777777" w:rsidR="009802C6" w:rsidRDefault="009802C6" w:rsidP="009802C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7C53A1BF" w14:textId="41931F2E" w:rsidR="009802C6" w:rsidRDefault="009802C6" w:rsidP="003172FD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2F710B0F" w14:textId="77777777" w:rsidR="009802C6" w:rsidRDefault="009802C6" w:rsidP="009802C6">
      <w:pPr>
        <w:jc w:val="center"/>
        <w:rPr>
          <w:rFonts w:ascii="Arial" w:eastAsia="Arial" w:hAnsi="Arial" w:cs="Arial"/>
          <w:b/>
        </w:rPr>
      </w:pPr>
    </w:p>
    <w:p w14:paraId="1EC1FCDE" w14:textId="77777777" w:rsidR="009802C6" w:rsidRDefault="009802C6" w:rsidP="003172FD">
      <w:pPr>
        <w:ind w:right="69" w:firstLine="709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RECONHECIMENTO COMUNITÁRIO</w:t>
      </w:r>
    </w:p>
    <w:p w14:paraId="130E8FE4" w14:textId="77777777" w:rsidR="009802C6" w:rsidRDefault="009802C6" w:rsidP="009802C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A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da instituição, órgão ou empresa),</w:t>
      </w:r>
      <w:r>
        <w:rPr>
          <w:rFonts w:ascii="Segoe UI" w:hAnsi="Segoe UI" w:cs="Segoe UI"/>
          <w:color w:val="000000"/>
          <w:sz w:val="27"/>
          <w:szCs w:val="27"/>
        </w:rPr>
        <w:t xml:space="preserve"> por meio de seu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(cargo)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(nome do(a) responsável),</w:t>
      </w:r>
      <w:r>
        <w:rPr>
          <w:rFonts w:ascii="Segoe UI" w:hAnsi="Segoe UI" w:cs="Segoe UI"/>
          <w:color w:val="000000"/>
          <w:sz w:val="27"/>
          <w:szCs w:val="27"/>
        </w:rPr>
        <w:t xml:space="preserve"> declara para os devidos fins junto ao </w:t>
      </w:r>
      <w:r w:rsidRPr="00536E81">
        <w:rPr>
          <w:rFonts w:ascii="Segoe UI" w:hAnsi="Segoe UI" w:cs="Segoe UI"/>
          <w:color w:val="000000"/>
          <w:sz w:val="27"/>
          <w:szCs w:val="27"/>
        </w:rPr>
        <w:t>EDITAL DE CHAMAMENTO PÚBLICO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536E81">
        <w:rPr>
          <w:rFonts w:ascii="Segoe UI" w:hAnsi="Segoe UI" w:cs="Segoe UI"/>
          <w:color w:val="000000"/>
          <w:sz w:val="27"/>
          <w:szCs w:val="27"/>
        </w:rPr>
        <w:t xml:space="preserve">PARA ORGANIZAÇÕES DA SOCIEDADE CIVIL PARA REALIZAÇÃO DAS AÇÕES FORMATIVAS PARA O SETOR DO AUDIOVISUAL </w:t>
      </w:r>
      <w:r>
        <w:rPr>
          <w:rFonts w:ascii="Segoe UI" w:hAnsi="Segoe UI" w:cs="Segoe UI"/>
          <w:color w:val="000000"/>
          <w:sz w:val="27"/>
          <w:szCs w:val="27"/>
        </w:rPr>
        <w:t>que (</w:t>
      </w:r>
      <w:r w:rsidRPr="0068243E">
        <w:rPr>
          <w:rFonts w:ascii="Segoe UI" w:hAnsi="Segoe UI" w:cs="Segoe UI"/>
          <w:b/>
          <w:bCs/>
          <w:color w:val="000000"/>
          <w:sz w:val="27"/>
          <w:szCs w:val="27"/>
        </w:rPr>
        <w:t>nome do(a) proponente</w:t>
      </w:r>
      <w:r>
        <w:rPr>
          <w:rFonts w:ascii="Segoe UI" w:hAnsi="Segoe UI" w:cs="Segoe UI"/>
          <w:color w:val="000000"/>
          <w:sz w:val="27"/>
          <w:szCs w:val="27"/>
        </w:rPr>
        <w:t xml:space="preserve">), inscrito(a) no (RG XXXXXXXX) e  CPF XXXXXXXXXXXX tem prestado relevantes serviços na área da cultura popular tradicional no município de Russas, sendo reconhecido por  sua dedicação,  eficiência e constância neste setor. </w:t>
      </w:r>
    </w:p>
    <w:p w14:paraId="30B2DCFE" w14:textId="77777777" w:rsidR="009802C6" w:rsidRDefault="009802C6" w:rsidP="009802C6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8D4DAD5" w14:textId="77777777" w:rsidR="009802C6" w:rsidRDefault="009802C6" w:rsidP="009802C6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78DC000E" w14:textId="77777777" w:rsidR="009802C6" w:rsidRPr="006B31AB" w:rsidRDefault="009802C6" w:rsidP="009802C6">
      <w:pPr>
        <w:jc w:val="center"/>
      </w:pPr>
    </w:p>
    <w:p w14:paraId="2AFB21C2" w14:textId="77777777" w:rsidR="009802C6" w:rsidRPr="006B31AB" w:rsidRDefault="009802C6" w:rsidP="009802C6"/>
    <w:p w14:paraId="7F4ACEF0" w14:textId="77777777" w:rsidR="009802C6" w:rsidRDefault="009802C6" w:rsidP="009802C6">
      <w:r>
        <w:t xml:space="preserve">                       ________________________________________________________________</w:t>
      </w:r>
    </w:p>
    <w:p w14:paraId="73F1C79E" w14:textId="77777777" w:rsidR="009802C6" w:rsidRPr="006B31AB" w:rsidRDefault="009802C6" w:rsidP="009802C6">
      <w:pPr>
        <w:jc w:val="center"/>
      </w:pPr>
      <w:r>
        <w:t>Assinatura do proponente</w:t>
      </w: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3172FD">
      <w:headerReference w:type="default" r:id="rId6"/>
      <w:footerReference w:type="default" r:id="rId7"/>
      <w:pgSz w:w="11906" w:h="16838"/>
      <w:pgMar w:top="2095" w:right="1133" w:bottom="720" w:left="1134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B0A21" w14:textId="77777777" w:rsidR="007C45A3" w:rsidRDefault="007C45A3" w:rsidP="00D41AD8">
      <w:pPr>
        <w:spacing w:after="0" w:line="240" w:lineRule="auto"/>
      </w:pPr>
      <w:r>
        <w:separator/>
      </w:r>
    </w:p>
  </w:endnote>
  <w:endnote w:type="continuationSeparator" w:id="0">
    <w:p w14:paraId="74A65F55" w14:textId="77777777" w:rsidR="007C45A3" w:rsidRDefault="007C45A3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059000320" name="Imagem 1059000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00125017" name="Imagem 100125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AC44E2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201507660" name="Imagem 1201507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1834" w14:textId="77777777" w:rsidR="007C45A3" w:rsidRDefault="007C45A3" w:rsidP="00D41AD8">
      <w:pPr>
        <w:spacing w:after="0" w:line="240" w:lineRule="auto"/>
      </w:pPr>
      <w:r>
        <w:separator/>
      </w:r>
    </w:p>
  </w:footnote>
  <w:footnote w:type="continuationSeparator" w:id="0">
    <w:p w14:paraId="613BE96C" w14:textId="77777777" w:rsidR="007C45A3" w:rsidRDefault="007C45A3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9891" w14:textId="2790069E" w:rsidR="00A14449" w:rsidRDefault="00F81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457653132" name="Imagem 457653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559951338" name="Imagem 559951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C132D"/>
    <w:rsid w:val="000E5C09"/>
    <w:rsid w:val="00224426"/>
    <w:rsid w:val="00231E68"/>
    <w:rsid w:val="002C3766"/>
    <w:rsid w:val="002E22AB"/>
    <w:rsid w:val="00306353"/>
    <w:rsid w:val="003172FD"/>
    <w:rsid w:val="00382F12"/>
    <w:rsid w:val="004A2450"/>
    <w:rsid w:val="004E0DDE"/>
    <w:rsid w:val="005650EA"/>
    <w:rsid w:val="005D5387"/>
    <w:rsid w:val="005F05AF"/>
    <w:rsid w:val="00683D4A"/>
    <w:rsid w:val="006A1046"/>
    <w:rsid w:val="007028F1"/>
    <w:rsid w:val="00703221"/>
    <w:rsid w:val="00710E57"/>
    <w:rsid w:val="00763551"/>
    <w:rsid w:val="00763CD7"/>
    <w:rsid w:val="00787799"/>
    <w:rsid w:val="007C45A3"/>
    <w:rsid w:val="007E2DC6"/>
    <w:rsid w:val="008C1F64"/>
    <w:rsid w:val="00971F63"/>
    <w:rsid w:val="009802C6"/>
    <w:rsid w:val="009B30BA"/>
    <w:rsid w:val="00A14449"/>
    <w:rsid w:val="00A3715A"/>
    <w:rsid w:val="00AC44E2"/>
    <w:rsid w:val="00B05317"/>
    <w:rsid w:val="00B06C23"/>
    <w:rsid w:val="00B77155"/>
    <w:rsid w:val="00BA037D"/>
    <w:rsid w:val="00BE1AD1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Usuário</cp:lastModifiedBy>
  <cp:revision>2</cp:revision>
  <cp:lastPrinted>2021-02-22T13:56:00Z</cp:lastPrinted>
  <dcterms:created xsi:type="dcterms:W3CDTF">2024-06-20T16:15:00Z</dcterms:created>
  <dcterms:modified xsi:type="dcterms:W3CDTF">2024-06-20T16:15:00Z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